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28" w:rsidRPr="00987BD7" w:rsidRDefault="00987BD7" w:rsidP="00987BD7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987BD7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987BD7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693228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987BD7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987BD7">
        <w:rPr>
          <w:rFonts w:asciiTheme="majorBidi" w:eastAsia="Google Sans Text" w:hAnsiTheme="majorBidi" w:cstheme="majorBidi"/>
          <w:b/>
          <w:sz w:val="24"/>
          <w:szCs w:val="24"/>
        </w:rPr>
        <w:t xml:space="preserve"> AKTIVITAS POLA GERAK DASAR LOKOMOTOR, NONLOKOMOTOR, DAN MANIPULATIF MELALUI AKTIVITAS PERMAINAN LAPANGAN</w:t>
      </w:r>
    </w:p>
    <w:p w:rsidR="00987BD7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987BD7" w:rsidRDefault="00987BD7" w:rsidP="00987BD7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987BD7" w:rsidRDefault="00987BD7" w:rsidP="00987BD7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987BD7" w:rsidRDefault="00987BD7" w:rsidP="00987BD7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987BD7" w:rsidRDefault="00987BD7" w:rsidP="00987BD7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Pendidikan Jasmani, Olahraga, Dan Kesehatan (PJOK)</w:t>
      </w:r>
    </w:p>
    <w:p w:rsidR="00987BD7" w:rsidRDefault="00987BD7" w:rsidP="00987BD7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 (Ganjil)</w:t>
      </w:r>
    </w:p>
    <w:p w:rsidR="00987BD7" w:rsidRDefault="00987BD7" w:rsidP="00987BD7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21 JP (7 kali pertemuan)</w:t>
      </w:r>
    </w:p>
    <w:p w:rsidR="00987BD7" w:rsidRDefault="00987BD7" w:rsidP="00987BD7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693228" w:rsidRPr="00987BD7" w:rsidRDefault="00987BD7" w:rsidP="00987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keterampilan dasar melempar dan menangkap bola dari bab-bab sebelumnya. Beberapa siswa mungkin sudah mengenal permainan sejenis seperti kasti.</w:t>
      </w:r>
    </w:p>
    <w:p w:rsidR="00693228" w:rsidRPr="00987BD7" w:rsidRDefault="00987BD7" w:rsidP="00987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antusiasme pada permainan yang melibatkan memukul bola dengan alat dan berlari. Aspek kompetisi dan kerja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dalam permainan lapangan sangat menarik bagi mereka.</w:t>
      </w:r>
    </w:p>
    <w:p w:rsidR="00693228" w:rsidRPr="00987BD7" w:rsidRDefault="00987BD7" w:rsidP="00987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Terdapat keragaman dalam koordinasi mata-tangan sisw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a, yang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memengaruhi kemampuan memukul bola. Pengalaman bermain kasti atau rounders di luar sekolah bervariasi.</w:t>
      </w:r>
    </w:p>
    <w:p w:rsidR="00693228" w:rsidRPr="00987BD7" w:rsidRDefault="00987BD7" w:rsidP="00987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demonstrasi yang jelas tentang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memegang pemukul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), posisi badan, dan gerakan ayunan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swing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yang benar.</w:t>
      </w:r>
    </w:p>
    <w:p w:rsidR="00693228" w:rsidRPr="00987BD7" w:rsidRDefault="00987BD7" w:rsidP="00987BD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instruksi verbal seperti "mata lihat bola", "ayun lurus", dan "langkahkan kaki" untuk memandu gerakan.</w:t>
      </w:r>
    </w:p>
    <w:p w:rsidR="00693228" w:rsidRPr="00987BD7" w:rsidRDefault="00987BD7" w:rsidP="00987BD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Perlu banyak kesempatan untuk mencoba mengayunkan pemukul dan merasakan momen perkenaan dengan bola untuk m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embangun 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feeling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tepat.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693228" w:rsidRPr="00987BD7" w:rsidRDefault="00987BD7" w:rsidP="00987BD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permainan lapangan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fielding games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peran pemukul dan penjaga,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mendapatkan poin (nilai), dan pentingnya strategi penempatan penjaga.</w:t>
      </w:r>
    </w:p>
    <w:p w:rsidR="00693228" w:rsidRPr="00987BD7" w:rsidRDefault="00987BD7" w:rsidP="00987BD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teknik melempar, menangkap, dan memukul bola dengan alat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 dalam konteks permainan rounders/kasti.</w:t>
      </w:r>
    </w:p>
    <w:p w:rsidR="00693228" w:rsidRPr="00987BD7" w:rsidRDefault="00987BD7" w:rsidP="00987BD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</w:t>
      </w: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idupan Nyata Peserta Didik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Kasti dan rounders adalah permainan tradisional dan olahraga yang populer di sekolah dan masyarakat. Keterampilan ini menjadi dasar untuk olahraga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sofbol dan bisbol.</w:t>
      </w:r>
    </w:p>
    <w:p w:rsidR="00693228" w:rsidRPr="00987BD7" w:rsidRDefault="00987BD7" w:rsidP="00987BD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Memukul bola yang berg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erak dengan alat pemukul merupakan salah satu keterampilan motorik kompleks yang membutuhkan koordinasi,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waktu reaksi, dan kekuatan yang baik.</w:t>
      </w:r>
    </w:p>
    <w:p w:rsidR="00693228" w:rsidRPr="00987BD7" w:rsidRDefault="00987BD7" w:rsidP="00987BD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diajarkan secara bertahap: penguatan kembali teknik melempar dan menangkap, pengenalan te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knik memegang pemukul dan ayunan, latihan memukul bola, dan puncaknya adalah bermain dalam situasi permainan yang dimodifikasi.</w:t>
      </w:r>
    </w:p>
    <w:p w:rsidR="00693228" w:rsidRPr="00987BD7" w:rsidRDefault="00987BD7" w:rsidP="00987BD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nilai kejujuran (tidak curang saat berlari ke tiang hinggap), sportivitas, kesela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matan (memperhatikan ayunan pemukul), dan kerja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antar penjaga lapangan.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keselamatan diri sendiri dan teman saat bermain, serta bermain dengan jujur sebagai wujud akhlak mulia.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Mematuhi aturan permainan yang disepakati bersama dan menerima hasil pertandingan dengan lapang dada.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Sebagai pemukul, dapat memutuskan kapan harus berlari dan kapan harus tetap di tiang hinggap. Sebagai penjaga, dapat memprediksi arah pukulan dan menempatkan diri di posisi yang strategis.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Mencoba berbagai jenis pukulan (jauh, dekat, terarah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 untuk mengecoh penjaga.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Para penjaga lapangan berkomunikasi untuk saling membantu menangkap bola dan mematikan lawan.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untuk melatih ayunan pukulan dan meningkatkan kemampuan lari.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perma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inan kasti/rounders melatih kekuatan lengan, kecepatan lari, dan kelincahan.</w:t>
      </w:r>
    </w:p>
    <w:p w:rsidR="00693228" w:rsidRPr="00987BD7" w:rsidRDefault="00987BD7" w:rsidP="00987BD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isyarat dan panggilan yang efektif di antara para pemain di lapangan untuk mengatur pertahanan.</w:t>
      </w:r>
    </w:p>
    <w:p w:rsidR="00987BD7" w:rsidRDefault="00987BD7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693228" w:rsidRDefault="00987BD7" w:rsidP="00987BD7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987BD7" w:rsidRPr="00987BD7" w:rsidRDefault="00987BD7" w:rsidP="00987BD7"/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987BD7" w:rsidRDefault="00987BD7" w:rsidP="00987BD7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987BD7" w:rsidRDefault="00987BD7" w:rsidP="00987BD7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987BD7" w:rsidRDefault="00987BD7" w:rsidP="00987B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87BD7" w:rsidRDefault="00987BD7" w:rsidP="00987BD7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987BD7" w:rsidRDefault="00987BD7" w:rsidP="00987B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87BD7" w:rsidRDefault="00987BD7" w:rsidP="00987BD7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987BD7" w:rsidRDefault="00987BD7" w:rsidP="00987B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87BD7" w:rsidRDefault="00987BD7" w:rsidP="00987BD7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987BD7" w:rsidRDefault="00987BD7" w:rsidP="00987BD7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693228" w:rsidRPr="00987BD7" w:rsidRDefault="00987BD7" w:rsidP="00987BD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 (IPA)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gerak pada ayunan pemukul, serta gerak parabola bola setelah dipukul.</w:t>
      </w:r>
    </w:p>
    <w:p w:rsidR="00693228" w:rsidRPr="00987BD7" w:rsidRDefault="00987BD7" w:rsidP="00987BD7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Menghitung skor, memahami bentuk geometri lapangan, dan memp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erkirakan jarak lari antar tiang hinggap.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melempar bola lambung dan bola mendatar dengan akurat. (3 JP)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melempar bola rendah dan menggelinding, serta lemparan untuk pelambung. (3 JP)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menangkap bola lambung dan bola datar dengan posisi tangan yang benar. (3 JP)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menangkap bola menyusur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tanah dan mengombinasikan lempar-tangkap secara berpasangan dan kelompok. (3 JP)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dan mempraktikkan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memegang pemukul dan melakukan gerakan ayunan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swing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 dengan postur yang benar. (3 JP)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didik dapat mempraktikkan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memukul bola yang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dilambungkan oleh teman dengan koordinasi yang baik. (3 JP)</w:t>
      </w:r>
    </w:p>
    <w:p w:rsidR="00693228" w:rsidRPr="00987BD7" w:rsidRDefault="00987BD7" w:rsidP="00987BD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menerapkan kombinasi keterampilan melempar, menangkap, dan memukul dalam permainan kasti/rounders dengan peratur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an yang dimodifikasi. (3 JP)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693228" w:rsidRPr="00987BD7" w:rsidRDefault="00987BD7" w:rsidP="00987BD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melempar bola dengan berbagai variasi (lambung, datar, rendah) ke arah sasaran.</w:t>
      </w:r>
    </w:p>
    <w:p w:rsidR="00693228" w:rsidRPr="00987BD7" w:rsidRDefault="00987BD7" w:rsidP="00987BD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menangkap bola dari berbagai arah lemparan.</w:t>
      </w:r>
    </w:p>
    <w:p w:rsidR="00693228" w:rsidRPr="00987BD7" w:rsidRDefault="00987BD7" w:rsidP="00987BD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memegang alat pemukul dan melakukan ayunan dengan benar.</w:t>
      </w:r>
    </w:p>
    <w:p w:rsidR="00693228" w:rsidRPr="00987BD7" w:rsidRDefault="00987BD7" w:rsidP="00987BD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kontak (memukul) bola yang dilambungkan.</w:t>
      </w:r>
    </w:p>
    <w:p w:rsidR="00693228" w:rsidRPr="00987BD7" w:rsidRDefault="00987BD7" w:rsidP="00987BD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berlari ke tiang hinggap setelah memukul bola.</w:t>
      </w:r>
    </w:p>
    <w:p w:rsidR="00693228" w:rsidRPr="00987BD7" w:rsidRDefault="00987BD7" w:rsidP="00987BD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menunjukkan sikap waspada d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an menjaga keselamatan saat bermain.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Bermain Kasti atau Rounders, permainan lapangan yang populer dan kompetitif, yang melatih ketangkasan memukul, kecepatan berlari, dan kerja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dalam bertahan.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</w:t>
      </w: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ARAN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693228" w:rsidRPr="00987BD7" w:rsidRDefault="00987BD7" w:rsidP="00987BD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Teaching Games for Understanding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(TGfU)</w:t>
      </w:r>
    </w:p>
    <w:p w:rsidR="00693228" w:rsidRPr="00987BD7" w:rsidRDefault="00987BD7" w:rsidP="00987BD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693228" w:rsidRPr="00987BD7" w:rsidRDefault="00987BD7" w:rsidP="00987BD7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fokus pada detail gerakan: posisi jari saat melempar, posisi mata yang selalu tertuju pada bola saat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memukul, dan kesadaran akan posisi teman di lapangan.</w:t>
      </w:r>
    </w:p>
    <w:p w:rsidR="00693228" w:rsidRPr="00987BD7" w:rsidRDefault="00987BD7" w:rsidP="00987BD7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tujuan setiap peran: "Sebagai pemukul, tujuanku adal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ah memukul bola sejauh mungkin agar punya waktu lari. Sebagai penjaga, tujuanku adalah menangkap bola secepat mungkin untuk mematikan lawan."</w:t>
      </w:r>
    </w:p>
    <w:p w:rsidR="00693228" w:rsidRPr="00987BD7" w:rsidRDefault="00987BD7" w:rsidP="00987BD7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permainan-permainan kecil yang kompetitif dan menyenangkan, seperti "b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oi-boian" atau lomba lari antar tiang hinggap, yang membangun antusiasme menuju permainan utama.</w:t>
      </w:r>
    </w:p>
    <w:p w:rsidR="00693228" w:rsidRPr="00987BD7" w:rsidRDefault="00987BD7" w:rsidP="00987BD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Latihan, Bermain, Pemecahan Masalah (Taktik Sederhana).</w:t>
      </w:r>
    </w:p>
    <w:p w:rsidR="00693228" w:rsidRPr="00987BD7" w:rsidRDefault="00987BD7" w:rsidP="00987BD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bola kasti, bola tenis, atau bola plastik. Menggunakan pemukul yang lebih ringan atau lebih pendek untuk beberapa siswa.</w:t>
      </w:r>
    </w:p>
    <w:p w:rsidR="00693228" w:rsidRPr="00987BD7" w:rsidRDefault="00987BD7" w:rsidP="00987BD7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Jarak melempar dan menangkap disesuaikan. Bola untuk dipukul bisa diletakkan di atas 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(statis) b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agi pemula, atau dilambungkan oleh guru/teman.</w:t>
      </w:r>
    </w:p>
    <w:p w:rsidR="00693228" w:rsidRPr="00987BD7" w:rsidRDefault="00987BD7" w:rsidP="00987BD7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Keberhasilan dinilai dari kemajuan teknik individu (misalnya, ayunan sudah benar meski bola belum kena) dan partisipasi aktif dalam permainan.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693228" w:rsidRPr="00987BD7" w:rsidRDefault="00987BD7" w:rsidP="00987BD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manfaatkan lapangan sekolah secara kreatif, menggunakan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tiang bendera atau pohon sebagai tiang hinggap jika penanda tidak ada.</w:t>
      </w:r>
    </w:p>
    <w:p w:rsidR="00693228" w:rsidRPr="00987BD7" w:rsidRDefault="00987BD7" w:rsidP="00987BD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mengorganisir permainan kasti sederhana di lingkungan rumah.</w:t>
      </w:r>
    </w:p>
    <w:p w:rsidR="00693228" w:rsidRPr="00987BD7" w:rsidRDefault="00987BD7" w:rsidP="00987BD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Menonton cuplikan pertandingan sofbol atau bisbol untuk melihat contoh teknik memukul dan kerja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penjaga profesional.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693228" w:rsidRPr="00987BD7" w:rsidRDefault="00987BD7" w:rsidP="00987BD7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Area permainan dipastikan sangat aman, terutama area di belakang pemukul.</w:t>
      </w:r>
    </w:p>
    <w:p w:rsidR="00693228" w:rsidRPr="00987BD7" w:rsidRDefault="00987BD7" w:rsidP="00987BD7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Menetapkan "zona aman" di mana siswa yang menunggu giliran harus berada.</w:t>
      </w:r>
    </w:p>
    <w:p w:rsidR="00693228" w:rsidRPr="00987BD7" w:rsidRDefault="00987BD7" w:rsidP="00987BD7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Tiang hinggap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base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 ditandai dengan jelas dan aman (misal: keset bekas).</w:t>
      </w:r>
    </w:p>
    <w:p w:rsidR="00693228" w:rsidRPr="00987BD7" w:rsidRDefault="00987BD7" w:rsidP="00987BD7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693228" w:rsidRPr="00987BD7" w:rsidRDefault="00987BD7" w:rsidP="00987BD7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Menanamkan budaya "saling menjaga", di mana siswa saling mengingatkan untuk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waspada terhadap ayunan pemukul dan lemparan bola.</w:t>
      </w:r>
    </w:p>
    <w:p w:rsidR="00693228" w:rsidRPr="00987BD7" w:rsidRDefault="00987BD7" w:rsidP="00987BD7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di mana setiap pukulan, baik yang berhasil maupun gagal, tetap diapresiasi usahanya.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693228" w:rsidRPr="00987BD7" w:rsidRDefault="00987BD7" w:rsidP="0098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peluit untuk mengatur permainan.</w:t>
      </w:r>
    </w:p>
    <w:p w:rsidR="00693228" w:rsidRPr="00987BD7" w:rsidRDefault="00987BD7" w:rsidP="0098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Papan skor manual untuk mencatat poin dan membuat permainan lebih seru.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Variasi Gerak Dasar Melempar Bola Lambung dan Mendatar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memastikan kesiapan dan keamanan area.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"Dalam permainan kasti, bagaimana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mengoper bola ke teman yang jauh? Bagaimana kalau teman kita dekat?"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"Boi-boian" atau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"Benteng Kaleng", di mana siswa berlatih melempar bola untuk mengenai target dari berbagai jarak.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melatih dua jenis lemparan penting: lemparan lambung untuk jarak jauh dan lemparan datar untuk operan cepat.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melempar bola lambung (ayunan dari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bawah ke atas) dan melempar bola mendatar (ayunan dari samping setinggi bahu). Siswa diminta fokus pada gerakan ayunan lengan dan posisi kaki.</w:t>
      </w:r>
    </w:p>
    <w:p w:rsidR="00693228" w:rsidRPr="00987BD7" w:rsidRDefault="00987BD7" w:rsidP="00987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(Meaningful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berpasangan dan berlatih kedua jenis lemparan.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instruksi, "Sekarang coba lempar lambung! Sekarang coba lempar datar!"</w:t>
      </w:r>
    </w:p>
    <w:p w:rsidR="00693228" w:rsidRPr="00987BD7" w:rsidRDefault="00987BD7" w:rsidP="00987B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Jarak antar pasangan disesuaikan. Siswa yang kesulitan bisa menggunakan bola yang lebih besar dan ringan. Siswa yang mahir bisa mencoba melempar ke target yang bergerak (teman yang berjalan pelan).</w:t>
      </w:r>
    </w:p>
    <w:p w:rsidR="00693228" w:rsidRPr="00987BD7" w:rsidRDefault="00987BD7" w:rsidP="00987BD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difokuskan pada usaha siswa melakukan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gerakan ayunan yang benar sesuai jenis lemparan, bukan pada akurasi lemparan.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(15 MENIT)</w:t>
      </w:r>
    </w:p>
    <w:p w:rsidR="00693228" w:rsidRPr="00987BD7" w:rsidRDefault="00987BD7" w:rsidP="00987B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lengan dan bahu.</w:t>
      </w:r>
    </w:p>
    <w:p w:rsidR="00693228" w:rsidRPr="00987BD7" w:rsidRDefault="00987BD7" w:rsidP="00987B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singkat, "Apa perbedaan utama yang kalian rasakan antara lemparan lambung dan datar?"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fungsi dari masing-masing lemparan.</w:t>
      </w:r>
    </w:p>
    <w:p w:rsidR="00693228" w:rsidRPr="00987BD7" w:rsidRDefault="00987BD7" w:rsidP="00987B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Variasi Gerak Dasar Melempar Bola Rendah, Menggelinding, dan Lemparan Pelambung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93228" w:rsidRPr="00987BD7" w:rsidRDefault="00987BD7" w:rsidP="00987B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Mengulas lemparan lambung dan datar.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jika bola harus dilempar cepat tapi menyusur tanah?"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"Bowling Manusia", siswa mencoba menggelindingkan bola untuk mengena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i "pin" (botol plastik) yang dijaga oleh temannya.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melengkapi jenis lemparan kita dengan belajar melempar rendah, menggelinding, dan yang paling penting, lemparan untuk pelambung.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lemparan rendah (ayunan dari atas ke bawah) dan menggelinding. Kemudian, guru secara khusus menunjukkan lemparan pelambung (ayunan lengan 360° dari bawah) yang butuh akurasi.</w:t>
      </w:r>
    </w:p>
    <w:p w:rsidR="00693228" w:rsidRPr="00987BD7" w:rsidRDefault="00987BD7" w:rsidP="00987B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berlatih lemparan rendah dan menggelinding.</w:t>
      </w:r>
    </w:p>
    <w:p w:rsidR="00693228" w:rsidRPr="00987BD7" w:rsidRDefault="00987BD7" w:rsidP="00987B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Khusus Pelambung (Meaningful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bergiliran mencoba menjadi pelambung, melempar bola ke arah temannya (sebagai target pemukul) dengan akurat dan kecepatan sedang.</w:t>
      </w:r>
    </w:p>
    <w:p w:rsidR="00693228" w:rsidRPr="00987BD7" w:rsidRDefault="00987BD7" w:rsidP="00987B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Untuk lemparan pelambung, jarak bisa diperpendek. Siswa yang kesulitan bisa fokus pada lemparan rendah/menggelinding.</w:t>
      </w:r>
    </w:p>
    <w:p w:rsidR="00693228" w:rsidRPr="00987BD7" w:rsidRDefault="00987BD7" w:rsidP="00987B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untuk mencoba berbagai jenis lemparan dan memahami fungsinya adalah tujuan utama.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93228" w:rsidRPr="00987BD7" w:rsidRDefault="00987BD7" w:rsidP="00987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punggung bawah dan kaki.</w:t>
      </w:r>
    </w:p>
    <w:p w:rsidR="00693228" w:rsidRPr="00987BD7" w:rsidRDefault="00987BD7" w:rsidP="00987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apa yang paling sulit dari menjadi seorang pelambung?" (Akurasi, konsistensi).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penting pelambung dalam 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ermainan.</w:t>
      </w:r>
    </w:p>
    <w:p w:rsidR="00693228" w:rsidRPr="00987BD7" w:rsidRDefault="00987BD7" w:rsidP="00987B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Variasi Gerak Dasar Menangkap Bola Lambung dan Datar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93228" w:rsidRPr="00987BD7" w:rsidRDefault="00987BD7" w:rsidP="00987B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Setelah bola dilempar atau dipukul,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harus dilakukan tim penjaga?" (Menangkap).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"Tembak Raja", di mana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penjaga harus bekerja sama menangkap bola dan melemparnya ke arah "raja" tim lawan yang dilindungi.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cara menangkap bola yang datang dari atas (lambung) dan yang datang lurus (datar).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posisi tangan saat menangkap bola lambung (kedua tangan membentuk corong menghadap ke atas) dan bola datar (kedua tangan di depan dada, jari-jari membentuk mangkuk). Siswa diajak merasakan gerakan "menjemput" bola dan meredamnya ke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arah dada.</w:t>
      </w:r>
    </w:p>
    <w:p w:rsidR="00693228" w:rsidRPr="00987BD7" w:rsidRDefault="00987BD7" w:rsidP="00987B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Satu siswa melempar (lambung/datar), pasangannya menangkap. Dilakukan bergantian.</w:t>
      </w:r>
    </w:p>
    <w:p w:rsidR="00693228" w:rsidRPr="00987BD7" w:rsidRDefault="00987BD7" w:rsidP="00987B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bola yang lebih empuk. Kecepatan dan jarak lemparan disesuaikan dengan kemampuan siswa. Siswa yang mahir bisa mencoba menangkap sambil bergerak.</w:t>
      </w:r>
    </w:p>
    <w:p w:rsidR="00693228" w:rsidRPr="00987BD7" w:rsidRDefault="00987BD7" w:rsidP="00987BD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Fokus pada posisi tangan yang benar dan keberanian untuk menangkap bola.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93228" w:rsidRPr="00987BD7" w:rsidRDefault="00987BD7" w:rsidP="00987B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jari-jari dan pergelangan tangan.</w:t>
      </w:r>
    </w:p>
    <w:p w:rsidR="00693228" w:rsidRPr="00987BD7" w:rsidRDefault="00987BD7" w:rsidP="00987B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saat menangkap, tangan kita harus ditarik sedikit ke arah tubuh?" (Untuk meredam energi bola).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posisi ta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ngan yang benar untuk setiap jenis tangkapan.</w:t>
      </w:r>
    </w:p>
    <w:p w:rsidR="00693228" w:rsidRPr="00987BD7" w:rsidRDefault="00987BD7" w:rsidP="00987B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Variasi Gerak Dasar Menangkap Bola Menyusur Tanah dan Kombinasi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93228" w:rsidRPr="00987BD7" w:rsidRDefault="00987BD7" w:rsidP="00987B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Mengulang tangkapan bola lambung dan datar.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"Bola Racun", siswa dalam lingkaran saling menggelindingkan bola untuk mengenai kaki teman di tengah.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menangkap bola bawah dan menggabungkan semua latihan lempar-tangkap.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menangkap bola menyusur tanah dengan posisi berlutut pada satu kaki u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ntuk menutup celah.</w:t>
      </w:r>
    </w:p>
    <w:p w:rsidR="00693228" w:rsidRPr="00987BD7" w:rsidRDefault="00987BD7" w:rsidP="00987B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menangkap bola yang digelindingkan oleh temannya.</w:t>
      </w:r>
    </w:p>
    <w:p w:rsidR="00693228" w:rsidRPr="00987BD7" w:rsidRDefault="00987BD7" w:rsidP="00987B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Kombinasi Kelompok (Meaningful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membentuk kelompok dan melakukan latihan lempar-tangkap berkelanjutan dengan berbagai jenis le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mparan dan tangkapan. Ini melatih reaksi dan adaptasi.</w:t>
      </w:r>
    </w:p>
    <w:p w:rsidR="00693228" w:rsidRPr="00987BD7" w:rsidRDefault="00987BD7" w:rsidP="00987B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Kecepatan bola yang digelindingkan bisa pelan atau cepat. Dalam latihan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kelompok, siswa yang lebih mahir bisa diberi peran sebagai pengatur alur bola.</w:t>
      </w:r>
    </w:p>
    <w:p w:rsidR="00693228" w:rsidRPr="00987BD7" w:rsidRDefault="00987BD7" w:rsidP="00987BD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untuk memposisikan tubuh dengan benar saat menangkap bola bawah adalah fokus utama.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93228" w:rsidRPr="00987BD7" w:rsidRDefault="00987BD7" w:rsidP="00987B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paha dan punggung.</w:t>
      </w:r>
    </w:p>
    <w:p w:rsidR="00693228" w:rsidRPr="00987BD7" w:rsidRDefault="00987BD7" w:rsidP="00987B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satu lutut harus menyentuh tanah saat menangkap bola bawah?" (Seb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agai benteng terakhir jika bola lolos dari tangan).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gerak kaki dan posisi tubuh yang rendah dalam bertahan.</w:t>
      </w:r>
    </w:p>
    <w:p w:rsidR="00693228" w:rsidRPr="00987BD7" w:rsidRDefault="00987BD7" w:rsidP="00987B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Cara Memegang Pemukul dan Gerakan Ayunan (Swing)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presensi, dan penekanan khusus pada </w:t>
      </w: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KESELAMATAN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alat pemukul. "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Ini adalah alat yang akan kita gunakan. Apa aturan pertama saat menggunakan alat ini?" (Keselamatan, jangan diayun sembarangan).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Lomba lari cepat antar tiang hinggap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base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 untuk melatih kecepatan.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Hari 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ni kita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bagian paling seru: cara memegang pemukul dan mengayun dengan benar dan aman.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memegang pemukul (tangan dominan di atas), posisi kuda-kuda, dan gerakan ayunan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swing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benar tanpa bola. Siswa meniru gerakan ini berulang kali.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memastikan semua siswa menjaga jarak aman.</w:t>
      </w:r>
    </w:p>
    <w:p w:rsidR="00693228" w:rsidRPr="00987BD7" w:rsidRDefault="00987BD7" w:rsidP="00987B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Latihan Ayunan </w:t>
      </w: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dengan Target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mengayunkan pemukul ke arah target yang digantung (misal: bola plastik yang diikat tali). Tujuannya untuk membiasakan mata fokus pada target.</w:t>
      </w:r>
    </w:p>
    <w:p w:rsidR="00693228" w:rsidRPr="00987BD7" w:rsidRDefault="00987BD7" w:rsidP="00987B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belum terbiasa bisa menggunakan pem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ukul yang lebih ringan (misal: dari paralon). Siswa yang sudah baik ayunannya bisa mencoba melangkah satu kaki ke depan saat mengayun.</w:t>
      </w:r>
    </w:p>
    <w:p w:rsidR="00693228" w:rsidRPr="00987BD7" w:rsidRDefault="00987BD7" w:rsidP="00987BD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ayunan dengan urutan gerak yang benar (kaki melangkah, pinggul berputar, lengan mengayun) adalah tujuan utama.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93228" w:rsidRPr="00987BD7" w:rsidRDefault="00987BD7" w:rsidP="00987B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Rotasi pinggang dan peregangan lengan.</w:t>
      </w:r>
    </w:p>
    <w:p w:rsidR="00693228" w:rsidRPr="00987BD7" w:rsidRDefault="00987BD7" w:rsidP="00987B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"Bagian tubuh mana saja yang bergerak saat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kita mengayun?" (Kaki, pinggul, bahu, lengan).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pentingnya keselamatan dan urutan gerakan ayunan yang benar.</w:t>
      </w:r>
    </w:p>
    <w:p w:rsidR="00693228" w:rsidRPr="00987BD7" w:rsidRDefault="00987BD7" w:rsidP="00987BD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6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Memukul Bola yang Dilambungkan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mengingatkan kembali aturan keselamatan.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Mengulang gerakan ayunan tanpa bola.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Latihan koordinasi mata-tangan dengan melempar dan menangkap bola kecil secara mandiri.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Hari ini adalah saatnya kita mencoba memukul bola sungguhan.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Memukul Bola (Meaningful &amp; Mindful)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dibagi menjadi beberapa pos. Setiap pos memiliki satu pemukul, beberapa bola, dan siswa lain yang bertugas sebagai pelambung dan penjaga.</w:t>
      </w:r>
    </w:p>
    <w:p w:rsidR="00693228" w:rsidRPr="00987BD7" w:rsidRDefault="00987BD7" w:rsidP="00987BD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1 (Pemula)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Memukul bola yang diletakkan di atas 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tiang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93228" w:rsidRPr="00987BD7" w:rsidRDefault="00987BD7" w:rsidP="00987BD7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2 (Menengah)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melambungkan bola sendiri lalu memukulnya.</w:t>
      </w:r>
    </w:p>
    <w:p w:rsidR="00693228" w:rsidRPr="00987BD7" w:rsidRDefault="00987BD7" w:rsidP="00987BD7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3 (Mahir)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Bola dilambungkan oleh teman atau guru.</w:t>
      </w:r>
    </w:p>
    <w:p w:rsidR="00693228" w:rsidRPr="00987BD7" w:rsidRDefault="00987BD7" w:rsidP="00987BD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Fokus penilaian adalah pada keberanian mencoba, kontak mata dengan bola, dan melakukan gerakan ayunan yang sudah dipelajari. Berhasil memukul bola (meski tidak jauh) adalah sebuah pencapaian.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93228" w:rsidRPr="00987BD7" w:rsidRDefault="00987BD7" w:rsidP="00987B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Mengumpulkan semua pe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ralatan.</w:t>
      </w:r>
    </w:p>
    <w:p w:rsidR="00693228" w:rsidRPr="00987BD7" w:rsidRDefault="00987BD7" w:rsidP="00987B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saat berhasil memukul bola? Apa yang membuat pukulan gagal?"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kunci memukul: "Mata lihat bola, ayun lurus, ikuti gerakan lanjutan."</w:t>
      </w:r>
    </w:p>
    <w:p w:rsidR="00693228" w:rsidRPr="00987BD7" w:rsidRDefault="00987BD7" w:rsidP="00987B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Memberi tahu pertemuan selanj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utnya adalah hari bermain.</w:t>
      </w:r>
    </w:p>
    <w:p w:rsidR="00693228" w:rsidRPr="00987BD7" w:rsidRDefault="00987BD7" w:rsidP="00987BD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(3 </w:t>
      </w:r>
      <w:proofErr w:type="gramStart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7BD7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sz w:val="24"/>
          <w:szCs w:val="24"/>
        </w:rPr>
        <w:t>Topik: Permainan Kasti/Rounders Modifikasi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693228" w:rsidRPr="00987BD7" w:rsidRDefault="00987BD7" w:rsidP="00987B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93228" w:rsidRPr="00987BD7" w:rsidRDefault="00987BD7" w:rsidP="00987B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semua keterampilan: melempar, menangkap, memukul, berlari.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Latihan singkat 3-in-1: satu siswa memukul (tanpa bola), berlari ke tiang pertama, sementara penjaga melempar dan menangkap bola.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menggabungkan semua yang telah kita pelajari dalam permainan kasti.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93228" w:rsidRPr="00987BD7" w:rsidRDefault="00987BD7" w:rsidP="00987BD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Tim dan Aturan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menjadi 2 tim seimbang (pemukul dan penjaga) dan menjelaskan aturan permainan yang disederhanakan (misal: 3 kali pukulan gagal = keluar, pelambung dari tim sendiri, 2 tiang hinggap).</w:t>
      </w:r>
    </w:p>
    <w:p w:rsidR="00693228" w:rsidRPr="00987BD7" w:rsidRDefault="00987BD7" w:rsidP="00987BD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Bermain Kasti (Joyful &amp; Meaningful)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bermain 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asti.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wasit, fasilitator, dan pemberi semangat.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memastikan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berjalan aman dan semua siswa mendapat giliran.</w:t>
      </w:r>
    </w:p>
    <w:p w:rsidR="00693228" w:rsidRPr="00987BD7" w:rsidRDefault="00987BD7" w:rsidP="00987BD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Kinerja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siswa menerapkan keterampilan melempar (sebagai penjaga), menangkap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(penjaga), memukul (pemukul), dan berlari (pemukul) dalam situasi permainan yang dinamis.</w:t>
      </w:r>
    </w:p>
    <w:p w:rsidR="00693228" w:rsidRPr="00987BD7" w:rsidRDefault="00987BD7" w:rsidP="00987BD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93228" w:rsidRPr="00987BD7" w:rsidRDefault="00987BD7" w:rsidP="00987BD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bisa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"bantuan" pada tim yang kesulitan (misal: pelambung melempar dari jarak lebih dekat).</w:t>
      </w:r>
    </w:p>
    <w:p w:rsidR="00693228" w:rsidRPr="00987BD7" w:rsidRDefault="00987BD7" w:rsidP="00987BD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su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matif didasarkan pada partisipasi aktif, penerapan keterampilan dasar (bukan kesempurnaan), kerja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dan sportivitas.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93228" w:rsidRPr="00987BD7" w:rsidRDefault="00987BD7" w:rsidP="00987B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Duduk bersama, mengatur napas.</w:t>
      </w:r>
    </w:p>
    <w:p w:rsidR="00693228" w:rsidRPr="00987BD7" w:rsidRDefault="00987BD7" w:rsidP="00987B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bagian paling seru dari permainan kasti?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 penting yang kalian dapat tentang kerja sama tim?" (</w:t>
      </w:r>
      <w:r w:rsidRPr="00987BD7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93228" w:rsidRPr="00987BD7" w:rsidRDefault="00987BD7" w:rsidP="00987B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usaha dan kemajuan semua siswa selama Bab 3.</w:t>
      </w:r>
    </w:p>
    <w:p w:rsidR="00693228" w:rsidRPr="00987BD7" w:rsidRDefault="00987BD7" w:rsidP="00987B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terus memainkan permaina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n ini di waktu luang.</w:t>
      </w:r>
    </w:p>
    <w:p w:rsidR="00693228" w:rsidRPr="00987BD7" w:rsidRDefault="00987BD7" w:rsidP="00987BD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, salam, dan saling memberi selamat antar tim.</w:t>
      </w:r>
    </w:p>
    <w:p w:rsid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93228" w:rsidRPr="00987BD7" w:rsidRDefault="00987BD7" w:rsidP="00987BD7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987BD7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693228" w:rsidRPr="00987BD7" w:rsidRDefault="00987BD7" w:rsidP="00987BD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Pengalaman siswa bermain kasti.</w:t>
      </w:r>
    </w:p>
    <w:p w:rsidR="00693228" w:rsidRPr="00987BD7" w:rsidRDefault="00987BD7" w:rsidP="00987BD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Awal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melempar dan menangkap siswa pada permainan pemanasan.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693228" w:rsidRPr="00987BD7" w:rsidRDefault="00987BD7" w:rsidP="00987BD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ayunanmu tidak kena bola? Coba perhatikan lagi posisi matamu."</w:t>
      </w:r>
    </w:p>
    <w:p w:rsidR="00693228" w:rsidRPr="00987BD7" w:rsidRDefault="00987BD7" w:rsidP="00987BD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checklist untuk mengamati perkembangan teknik melempar, menangkap, dan memukul dari setiap siswa selama sesi latihan.</w:t>
      </w:r>
    </w:p>
    <w:p w:rsidR="00693228" w:rsidRPr="00987BD7" w:rsidRDefault="00987BD7" w:rsidP="00987BD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Teman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Saat berlatih berpasangan, siswa memberikan masukan sederhana kepada temannya.</w:t>
      </w:r>
    </w:p>
    <w:p w:rsidR="00693228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693228" w:rsidRPr="00987BD7" w:rsidRDefault="00987BD7" w:rsidP="00987BD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utama dilakukan pada pertemuan ke-7 saat permainan. Guru menilai:</w:t>
      </w:r>
    </w:p>
    <w:p w:rsidR="00693228" w:rsidRPr="00987BD7" w:rsidRDefault="00987BD7" w:rsidP="00987BD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Keterampilan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siswa menerapkan teknik melempar, menangkap, dan memukul dalam situasi permainan.</w:t>
      </w:r>
    </w:p>
    <w:p w:rsidR="00693228" w:rsidRPr="00987BD7" w:rsidRDefault="00987BD7" w:rsidP="00987BD7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Sikap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Sportivitas, kerja </w:t>
      </w: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dan kesadaran akan keselamatan.</w:t>
      </w:r>
    </w:p>
    <w:p w:rsidR="00693228" w:rsidRPr="00987BD7" w:rsidRDefault="00987BD7" w:rsidP="00987BD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di akhir bab:</w:t>
      </w:r>
    </w:p>
    <w:p w:rsidR="00693228" w:rsidRPr="00987BD7" w:rsidRDefault="00987BD7" w:rsidP="00987BD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antara lemparan lambung dan lempar</w:t>
      </w: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an datar!</w:t>
      </w:r>
    </w:p>
    <w:p w:rsidR="00693228" w:rsidRPr="00987BD7" w:rsidRDefault="00987BD7" w:rsidP="00987BD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Sebutkan dua hal penting yang harus diperhatikan sebelum mengayunkan pemukul!</w:t>
      </w:r>
    </w:p>
    <w:p w:rsidR="00693228" w:rsidRPr="00987BD7" w:rsidRDefault="00987BD7" w:rsidP="00987BD7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87B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harus dilakukan tim penjaga setelah berhasil menangkap bola pukulan?</w:t>
      </w: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87BD7" w:rsidTr="00987BD7">
        <w:tc>
          <w:tcPr>
            <w:tcW w:w="5437" w:type="dxa"/>
          </w:tcPr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87BD7" w:rsidRDefault="00987B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87BD7" w:rsidRDefault="00987B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87BD7" w:rsidRDefault="00987B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87BD7" w:rsidRDefault="00987BD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87BD7" w:rsidRDefault="00987BD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987BD7" w:rsidRPr="00987BD7" w:rsidRDefault="00987BD7" w:rsidP="00987B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987BD7" w:rsidRPr="00987BD7" w:rsidSect="00987BD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851E34"/>
    <w:multiLevelType w:val="multilevel"/>
    <w:tmpl w:val="CB168D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A275AA"/>
    <w:multiLevelType w:val="multilevel"/>
    <w:tmpl w:val="8C6204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D01975"/>
    <w:multiLevelType w:val="multilevel"/>
    <w:tmpl w:val="939424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6006FFD"/>
    <w:multiLevelType w:val="multilevel"/>
    <w:tmpl w:val="0C7EB1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6505D77"/>
    <w:multiLevelType w:val="multilevel"/>
    <w:tmpl w:val="AE824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A2C75A1"/>
    <w:multiLevelType w:val="multilevel"/>
    <w:tmpl w:val="CB62F5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AE7655F"/>
    <w:multiLevelType w:val="multilevel"/>
    <w:tmpl w:val="64928A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1BA4AC1"/>
    <w:multiLevelType w:val="multilevel"/>
    <w:tmpl w:val="35CAE4A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5993E27"/>
    <w:multiLevelType w:val="multilevel"/>
    <w:tmpl w:val="6090D8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68765E1"/>
    <w:multiLevelType w:val="multilevel"/>
    <w:tmpl w:val="7CEAA1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6CD7468"/>
    <w:multiLevelType w:val="multilevel"/>
    <w:tmpl w:val="312245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7FE2493"/>
    <w:multiLevelType w:val="multilevel"/>
    <w:tmpl w:val="A35EE5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9225899"/>
    <w:multiLevelType w:val="multilevel"/>
    <w:tmpl w:val="403248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CA114CA"/>
    <w:multiLevelType w:val="multilevel"/>
    <w:tmpl w:val="555AD9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D6F6E06"/>
    <w:multiLevelType w:val="multilevel"/>
    <w:tmpl w:val="32AAEB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E892D30"/>
    <w:multiLevelType w:val="multilevel"/>
    <w:tmpl w:val="AED81E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9182DEE"/>
    <w:multiLevelType w:val="multilevel"/>
    <w:tmpl w:val="6972DB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F9B7786"/>
    <w:multiLevelType w:val="multilevel"/>
    <w:tmpl w:val="20105F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1D56799"/>
    <w:multiLevelType w:val="multilevel"/>
    <w:tmpl w:val="2AB487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2104079"/>
    <w:multiLevelType w:val="multilevel"/>
    <w:tmpl w:val="428AF3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4CC32AD"/>
    <w:multiLevelType w:val="multilevel"/>
    <w:tmpl w:val="AC5CE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4D21BD4"/>
    <w:multiLevelType w:val="multilevel"/>
    <w:tmpl w:val="A948D0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5845153"/>
    <w:multiLevelType w:val="multilevel"/>
    <w:tmpl w:val="308601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694170E"/>
    <w:multiLevelType w:val="multilevel"/>
    <w:tmpl w:val="687030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70F023C"/>
    <w:multiLevelType w:val="multilevel"/>
    <w:tmpl w:val="ADBCA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2B02045"/>
    <w:multiLevelType w:val="multilevel"/>
    <w:tmpl w:val="5EAEAA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A8931B2"/>
    <w:multiLevelType w:val="multilevel"/>
    <w:tmpl w:val="4E9C29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D690B95"/>
    <w:multiLevelType w:val="multilevel"/>
    <w:tmpl w:val="F1EC7C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2DE49B3"/>
    <w:multiLevelType w:val="multilevel"/>
    <w:tmpl w:val="4CD62C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3D14C8E"/>
    <w:multiLevelType w:val="multilevel"/>
    <w:tmpl w:val="4254FF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63C75A9"/>
    <w:multiLevelType w:val="multilevel"/>
    <w:tmpl w:val="6A0244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99D2591"/>
    <w:multiLevelType w:val="multilevel"/>
    <w:tmpl w:val="AFF617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CFB5252"/>
    <w:multiLevelType w:val="multilevel"/>
    <w:tmpl w:val="983CB8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D2D4E28"/>
    <w:multiLevelType w:val="multilevel"/>
    <w:tmpl w:val="27AA01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18869D4"/>
    <w:multiLevelType w:val="multilevel"/>
    <w:tmpl w:val="6F1AD5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2AC2CC6"/>
    <w:multiLevelType w:val="multilevel"/>
    <w:tmpl w:val="D946E7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30E6E66"/>
    <w:multiLevelType w:val="multilevel"/>
    <w:tmpl w:val="35AEA0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57F7BAA"/>
    <w:multiLevelType w:val="multilevel"/>
    <w:tmpl w:val="DCAAFE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640621D"/>
    <w:multiLevelType w:val="multilevel"/>
    <w:tmpl w:val="77F67C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64837A8"/>
    <w:multiLevelType w:val="multilevel"/>
    <w:tmpl w:val="DC8A47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6604C0E"/>
    <w:multiLevelType w:val="multilevel"/>
    <w:tmpl w:val="1402EA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6E35E90"/>
    <w:multiLevelType w:val="multilevel"/>
    <w:tmpl w:val="186A21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B97DFB"/>
    <w:multiLevelType w:val="multilevel"/>
    <w:tmpl w:val="CA36FC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9DF565A"/>
    <w:multiLevelType w:val="multilevel"/>
    <w:tmpl w:val="21B6CD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A8E2A1B"/>
    <w:multiLevelType w:val="multilevel"/>
    <w:tmpl w:val="04BE2B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63B1751"/>
    <w:multiLevelType w:val="multilevel"/>
    <w:tmpl w:val="42F8B2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7972409"/>
    <w:multiLevelType w:val="multilevel"/>
    <w:tmpl w:val="2CAE83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857031D"/>
    <w:multiLevelType w:val="multilevel"/>
    <w:tmpl w:val="5D2AA7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99C1F9E"/>
    <w:multiLevelType w:val="multilevel"/>
    <w:tmpl w:val="66843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EC93B6B"/>
    <w:multiLevelType w:val="multilevel"/>
    <w:tmpl w:val="7AFC90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4"/>
  </w:num>
  <w:num w:numId="2">
    <w:abstractNumId w:val="49"/>
  </w:num>
  <w:num w:numId="3">
    <w:abstractNumId w:val="25"/>
  </w:num>
  <w:num w:numId="4">
    <w:abstractNumId w:val="43"/>
  </w:num>
  <w:num w:numId="5">
    <w:abstractNumId w:val="35"/>
  </w:num>
  <w:num w:numId="6">
    <w:abstractNumId w:val="17"/>
  </w:num>
  <w:num w:numId="7">
    <w:abstractNumId w:val="48"/>
  </w:num>
  <w:num w:numId="8">
    <w:abstractNumId w:val="3"/>
  </w:num>
  <w:num w:numId="9">
    <w:abstractNumId w:val="21"/>
  </w:num>
  <w:num w:numId="10">
    <w:abstractNumId w:val="6"/>
  </w:num>
  <w:num w:numId="11">
    <w:abstractNumId w:val="1"/>
  </w:num>
  <w:num w:numId="12">
    <w:abstractNumId w:val="22"/>
  </w:num>
  <w:num w:numId="13">
    <w:abstractNumId w:val="20"/>
  </w:num>
  <w:num w:numId="14">
    <w:abstractNumId w:val="15"/>
  </w:num>
  <w:num w:numId="15">
    <w:abstractNumId w:val="29"/>
  </w:num>
  <w:num w:numId="16">
    <w:abstractNumId w:val="14"/>
  </w:num>
  <w:num w:numId="17">
    <w:abstractNumId w:val="30"/>
  </w:num>
  <w:num w:numId="18">
    <w:abstractNumId w:val="19"/>
  </w:num>
  <w:num w:numId="19">
    <w:abstractNumId w:val="12"/>
  </w:num>
  <w:num w:numId="20">
    <w:abstractNumId w:val="26"/>
  </w:num>
  <w:num w:numId="21">
    <w:abstractNumId w:val="33"/>
  </w:num>
  <w:num w:numId="22">
    <w:abstractNumId w:val="10"/>
  </w:num>
  <w:num w:numId="23">
    <w:abstractNumId w:val="31"/>
  </w:num>
  <w:num w:numId="24">
    <w:abstractNumId w:val="50"/>
  </w:num>
  <w:num w:numId="25">
    <w:abstractNumId w:val="9"/>
  </w:num>
  <w:num w:numId="26">
    <w:abstractNumId w:val="40"/>
  </w:num>
  <w:num w:numId="27">
    <w:abstractNumId w:val="46"/>
  </w:num>
  <w:num w:numId="28">
    <w:abstractNumId w:val="13"/>
  </w:num>
  <w:num w:numId="29">
    <w:abstractNumId w:val="28"/>
  </w:num>
  <w:num w:numId="30">
    <w:abstractNumId w:val="44"/>
  </w:num>
  <w:num w:numId="31">
    <w:abstractNumId w:val="11"/>
  </w:num>
  <w:num w:numId="32">
    <w:abstractNumId w:val="38"/>
  </w:num>
  <w:num w:numId="33">
    <w:abstractNumId w:val="5"/>
  </w:num>
  <w:num w:numId="34">
    <w:abstractNumId w:val="42"/>
  </w:num>
  <w:num w:numId="35">
    <w:abstractNumId w:val="7"/>
  </w:num>
  <w:num w:numId="36">
    <w:abstractNumId w:val="37"/>
  </w:num>
  <w:num w:numId="37">
    <w:abstractNumId w:val="16"/>
  </w:num>
  <w:num w:numId="38">
    <w:abstractNumId w:val="27"/>
  </w:num>
  <w:num w:numId="39">
    <w:abstractNumId w:val="23"/>
  </w:num>
  <w:num w:numId="40">
    <w:abstractNumId w:val="39"/>
  </w:num>
  <w:num w:numId="41">
    <w:abstractNumId w:val="34"/>
  </w:num>
  <w:num w:numId="42">
    <w:abstractNumId w:val="36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2"/>
  </w:num>
  <w:num w:numId="48">
    <w:abstractNumId w:val="18"/>
  </w:num>
  <w:num w:numId="49">
    <w:abstractNumId w:val="32"/>
  </w:num>
  <w:num w:numId="50">
    <w:abstractNumId w:val="45"/>
  </w:num>
  <w:num w:numId="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3228"/>
    <w:rsid w:val="00693228"/>
    <w:rsid w:val="009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87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8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3407</Words>
  <Characters>19424</Characters>
  <Application>Microsoft Office Word</Application>
  <DocSecurity>0</DocSecurity>
  <Lines>161</Lines>
  <Paragraphs>45</Paragraphs>
  <ScaleCrop>false</ScaleCrop>
  <Company/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2025-08-21T02:37:00Z</dcterms:created>
  <dcterms:modified xsi:type="dcterms:W3CDTF">2025-08-21T02:38:00Z</dcterms:modified>
</cp:coreProperties>
</file>